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23FC" w14:textId="77777777" w:rsidR="008E76FA" w:rsidRDefault="008E7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E76FA" w:rsidRPr="000670E4" w14:paraId="1E620A6B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110C428E" w14:textId="77777777" w:rsidR="008E76FA" w:rsidRPr="000670E4" w:rsidRDefault="008E564C">
            <w:pPr>
              <w:jc w:val="center"/>
              <w:rPr>
                <w:b/>
                <w:sz w:val="20"/>
                <w:szCs w:val="20"/>
              </w:rPr>
            </w:pPr>
            <w:r w:rsidRPr="000670E4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8E76FA" w:rsidRPr="000670E4" w14:paraId="6DFEA946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23673A1" w14:textId="77777777" w:rsidR="008E76FA" w:rsidRPr="000670E4" w:rsidRDefault="008E564C">
            <w:pPr>
              <w:jc w:val="right"/>
              <w:rPr>
                <w:b/>
                <w:sz w:val="20"/>
                <w:szCs w:val="20"/>
              </w:rPr>
            </w:pPr>
            <w:r w:rsidRPr="000670E4">
              <w:rPr>
                <w:b/>
                <w:sz w:val="20"/>
                <w:szCs w:val="20"/>
              </w:rPr>
              <w:t>Fecha:27/03/2024</w:t>
            </w:r>
          </w:p>
        </w:tc>
      </w:tr>
      <w:tr w:rsidR="008E76FA" w:rsidRPr="000670E4" w14:paraId="62F694FF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5DB0CEB3" w14:textId="77777777" w:rsidR="008E76FA" w:rsidRPr="000670E4" w:rsidRDefault="008E564C">
            <w:pPr>
              <w:jc w:val="center"/>
              <w:rPr>
                <w:b/>
                <w:sz w:val="20"/>
                <w:szCs w:val="20"/>
              </w:rPr>
            </w:pPr>
            <w:r w:rsidRPr="000670E4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8E76FA" w:rsidRPr="000670E4" w14:paraId="40314CB8" w14:textId="77777777">
        <w:tc>
          <w:tcPr>
            <w:tcW w:w="9493" w:type="dxa"/>
            <w:gridSpan w:val="13"/>
            <w:shd w:val="clear" w:color="auto" w:fill="D9D9D9"/>
          </w:tcPr>
          <w:p w14:paraId="28BEF106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8E76FA" w:rsidRPr="000670E4" w14:paraId="7C5CE301" w14:textId="77777777">
        <w:tc>
          <w:tcPr>
            <w:tcW w:w="1887" w:type="dxa"/>
          </w:tcPr>
          <w:p w14:paraId="3E590B02" w14:textId="77777777" w:rsidR="008E76FA" w:rsidRPr="000670E4" w:rsidRDefault="008E564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79080F3C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453D63E3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5F2DD54D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8E76FA" w:rsidRPr="000670E4" w14:paraId="7926962C" w14:textId="77777777">
        <w:tc>
          <w:tcPr>
            <w:tcW w:w="2122" w:type="dxa"/>
            <w:gridSpan w:val="2"/>
          </w:tcPr>
          <w:p w14:paraId="127D9D1E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8015632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1C.03</w:t>
            </w:r>
          </w:p>
        </w:tc>
        <w:tc>
          <w:tcPr>
            <w:tcW w:w="1984" w:type="dxa"/>
            <w:gridSpan w:val="4"/>
          </w:tcPr>
          <w:p w14:paraId="6654B53F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5ABA201B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Manuales</w:t>
            </w:r>
          </w:p>
          <w:p w14:paraId="316E8D11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1C7944C0" w14:textId="77777777">
        <w:trPr>
          <w:trHeight w:val="587"/>
        </w:trPr>
        <w:tc>
          <w:tcPr>
            <w:tcW w:w="2122" w:type="dxa"/>
            <w:gridSpan w:val="2"/>
          </w:tcPr>
          <w:p w14:paraId="585BFD62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C148BEA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1B487EC1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4733776C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41F3BFCF" w14:textId="77777777">
        <w:tc>
          <w:tcPr>
            <w:tcW w:w="9493" w:type="dxa"/>
            <w:gridSpan w:val="13"/>
          </w:tcPr>
          <w:p w14:paraId="734F3D68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8E76FA" w:rsidRPr="000670E4" w14:paraId="3945D946" w14:textId="77777777">
        <w:tc>
          <w:tcPr>
            <w:tcW w:w="9493" w:type="dxa"/>
            <w:gridSpan w:val="13"/>
          </w:tcPr>
          <w:p w14:paraId="3F1239F2" w14:textId="463DB210" w:rsidR="008E76FA" w:rsidRPr="000670E4" w:rsidRDefault="008E564C" w:rsidP="000670E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Manuales aprobados por el Consejo General y la Junta General Ejecutiva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del Instituto Electoral y de Participación Ciudadana de Yucatán</w:t>
            </w:r>
          </w:p>
        </w:tc>
      </w:tr>
      <w:tr w:rsidR="008E76FA" w:rsidRPr="000670E4" w14:paraId="61336302" w14:textId="77777777">
        <w:tc>
          <w:tcPr>
            <w:tcW w:w="3256" w:type="dxa"/>
            <w:gridSpan w:val="3"/>
          </w:tcPr>
          <w:p w14:paraId="47AD1C89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. (Especificar el formato que la c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ontiene (físico, electrónico u otro).</w:t>
            </w:r>
          </w:p>
        </w:tc>
        <w:tc>
          <w:tcPr>
            <w:tcW w:w="6237" w:type="dxa"/>
            <w:gridSpan w:val="10"/>
          </w:tcPr>
          <w:p w14:paraId="572C7FE5" w14:textId="77777777" w:rsidR="008E76FA" w:rsidRPr="000670E4" w:rsidRDefault="008E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Manuales en físico y en formato electrónico</w:t>
            </w:r>
          </w:p>
        </w:tc>
      </w:tr>
      <w:tr w:rsidR="008E76FA" w:rsidRPr="000670E4" w14:paraId="04B48A8B" w14:textId="77777777">
        <w:tc>
          <w:tcPr>
            <w:tcW w:w="9493" w:type="dxa"/>
            <w:gridSpan w:val="13"/>
          </w:tcPr>
          <w:p w14:paraId="0B6A365F" w14:textId="77777777" w:rsidR="008E76FA" w:rsidRPr="000670E4" w:rsidRDefault="008E7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76FA" w:rsidRPr="000670E4" w14:paraId="48724037" w14:textId="77777777">
        <w:tc>
          <w:tcPr>
            <w:tcW w:w="9493" w:type="dxa"/>
            <w:gridSpan w:val="13"/>
          </w:tcPr>
          <w:p w14:paraId="1D33BA89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6487CA8C" w14:textId="77777777" w:rsidR="008E76FA" w:rsidRPr="000670E4" w:rsidRDefault="008E76F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E76FA" w:rsidRPr="000670E4" w14:paraId="7B3FD3B2" w14:textId="77777777">
        <w:tc>
          <w:tcPr>
            <w:tcW w:w="3256" w:type="dxa"/>
            <w:gridSpan w:val="3"/>
          </w:tcPr>
          <w:p w14:paraId="62165246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D5F2E89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788EEDA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29B6236B" w14:textId="77777777">
        <w:trPr>
          <w:trHeight w:val="289"/>
        </w:trPr>
        <w:tc>
          <w:tcPr>
            <w:tcW w:w="9493" w:type="dxa"/>
            <w:gridSpan w:val="13"/>
          </w:tcPr>
          <w:p w14:paraId="5AA93DD6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66A512A8" w14:textId="77777777">
        <w:tc>
          <w:tcPr>
            <w:tcW w:w="9493" w:type="dxa"/>
            <w:gridSpan w:val="13"/>
          </w:tcPr>
          <w:p w14:paraId="4B799032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119D9D37" w14:textId="77777777" w:rsidR="008E76FA" w:rsidRPr="000670E4" w:rsidRDefault="008E76F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E76FA" w:rsidRPr="000670E4" w14:paraId="2BD99768" w14:textId="77777777">
        <w:tc>
          <w:tcPr>
            <w:tcW w:w="3256" w:type="dxa"/>
            <w:gridSpan w:val="3"/>
          </w:tcPr>
          <w:p w14:paraId="65C9A267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3682E6D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EC9B961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5B0A022A" w14:textId="77777777">
        <w:trPr>
          <w:trHeight w:val="1500"/>
        </w:trPr>
        <w:tc>
          <w:tcPr>
            <w:tcW w:w="9493" w:type="dxa"/>
            <w:gridSpan w:val="13"/>
          </w:tcPr>
          <w:p w14:paraId="55922A1A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6365FF8F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La fracción I del artículo 70 de la Ley General de Transparencia y Acceso a la Información Pública, las fracciones II, IX y XI del artículo 136 bis de la Ley de Instituciones y Procedimientos Electorales del Estado de Yucatán; las fracciones IV y XI del Re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glamento Interior del Instituto Electoral y de Participación Ciudadana de Yucatán.</w:t>
            </w:r>
          </w:p>
        </w:tc>
      </w:tr>
      <w:tr w:rsidR="008E76FA" w:rsidRPr="000670E4" w14:paraId="5E4C60CF" w14:textId="77777777" w:rsidTr="000670E4">
        <w:trPr>
          <w:trHeight w:val="624"/>
        </w:trPr>
        <w:tc>
          <w:tcPr>
            <w:tcW w:w="9493" w:type="dxa"/>
            <w:gridSpan w:val="13"/>
          </w:tcPr>
          <w:p w14:paraId="2A01F0B5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</w:p>
          <w:p w14:paraId="277C155D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Resguardo y archivo de los manuales que forman parte del marco normativo institucional.</w:t>
            </w:r>
          </w:p>
        </w:tc>
      </w:tr>
      <w:tr w:rsidR="008E76FA" w:rsidRPr="000670E4" w14:paraId="09E434D3" w14:textId="77777777">
        <w:trPr>
          <w:trHeight w:val="1022"/>
        </w:trPr>
        <w:tc>
          <w:tcPr>
            <w:tcW w:w="9493" w:type="dxa"/>
            <w:gridSpan w:val="13"/>
          </w:tcPr>
          <w:p w14:paraId="332ABEBD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Manual de aplicación y comprobación de viáticos para el interior del Estado, Condiciones Generales de Trabajo, Manual de Imagen Institucional.</w:t>
            </w:r>
          </w:p>
        </w:tc>
      </w:tr>
      <w:tr w:rsidR="008E76FA" w:rsidRPr="000670E4" w14:paraId="616D1DA3" w14:textId="77777777" w:rsidTr="000670E4">
        <w:trPr>
          <w:trHeight w:val="789"/>
        </w:trPr>
        <w:tc>
          <w:tcPr>
            <w:tcW w:w="9493" w:type="dxa"/>
            <w:gridSpan w:val="13"/>
          </w:tcPr>
          <w:p w14:paraId="12CB462A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9. Áreas de la unidad administrativa que intervienen en la generación, recepción, trámite y conclusión de los asuntos o temas a los que se refiere la serie:</w:t>
            </w:r>
          </w:p>
          <w:p w14:paraId="54D3EE63" w14:textId="4C0F925C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8E76FA" w:rsidRPr="000670E4" w14:paraId="6C23C285" w14:textId="77777777">
        <w:trPr>
          <w:trHeight w:val="810"/>
        </w:trPr>
        <w:tc>
          <w:tcPr>
            <w:tcW w:w="9493" w:type="dxa"/>
            <w:gridSpan w:val="13"/>
          </w:tcPr>
          <w:p w14:paraId="3216CF9B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 relacionadas con la gestión y trámites de los asuntos o temas a los que se refiere la serie:</w:t>
            </w:r>
          </w:p>
          <w:p w14:paraId="30273B89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8E76FA" w:rsidRPr="000670E4" w14:paraId="63A4C010" w14:textId="77777777">
        <w:tc>
          <w:tcPr>
            <w:tcW w:w="9493" w:type="dxa"/>
            <w:gridSpan w:val="13"/>
          </w:tcPr>
          <w:p w14:paraId="32EA5AA8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E76FA" w:rsidRPr="000670E4" w14:paraId="2FE1B92E" w14:textId="77777777">
        <w:tc>
          <w:tcPr>
            <w:tcW w:w="3256" w:type="dxa"/>
            <w:gridSpan w:val="3"/>
          </w:tcPr>
          <w:p w14:paraId="42690845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526F0C77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093E236D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8E76FA" w:rsidRPr="000670E4" w14:paraId="24C154DA" w14:textId="77777777">
        <w:tc>
          <w:tcPr>
            <w:tcW w:w="9493" w:type="dxa"/>
            <w:gridSpan w:val="13"/>
          </w:tcPr>
          <w:p w14:paraId="0189F67A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8E76FA" w:rsidRPr="000670E4" w14:paraId="46DC2E19" w14:textId="77777777">
        <w:tc>
          <w:tcPr>
            <w:tcW w:w="3256" w:type="dxa"/>
            <w:gridSpan w:val="3"/>
          </w:tcPr>
          <w:p w14:paraId="27E10152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DFC68C3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670E4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0670E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574BEB59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1690AA26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6B6F3074" w14:textId="77777777">
        <w:tc>
          <w:tcPr>
            <w:tcW w:w="9493" w:type="dxa"/>
            <w:gridSpan w:val="13"/>
          </w:tcPr>
          <w:p w14:paraId="07E15B10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8E76FA" w:rsidRPr="000670E4" w14:paraId="6E4C1638" w14:textId="77777777">
        <w:tc>
          <w:tcPr>
            <w:tcW w:w="3256" w:type="dxa"/>
            <w:gridSpan w:val="3"/>
          </w:tcPr>
          <w:p w14:paraId="23A2C276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360AE722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5B51DB04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8E76FA" w:rsidRPr="000670E4" w14:paraId="4F52BFAD" w14:textId="77777777">
        <w:tc>
          <w:tcPr>
            <w:tcW w:w="9493" w:type="dxa"/>
            <w:gridSpan w:val="13"/>
          </w:tcPr>
          <w:p w14:paraId="77FD6684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0670E4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de años: 5 años</w:t>
            </w:r>
          </w:p>
        </w:tc>
      </w:tr>
      <w:tr w:rsidR="008E76FA" w:rsidRPr="000670E4" w14:paraId="1B5102F4" w14:textId="77777777">
        <w:tc>
          <w:tcPr>
            <w:tcW w:w="9493" w:type="dxa"/>
            <w:gridSpan w:val="13"/>
          </w:tcPr>
          <w:p w14:paraId="34903514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E76FA" w:rsidRPr="000670E4" w14:paraId="67C786B8" w14:textId="77777777">
        <w:trPr>
          <w:trHeight w:val="360"/>
        </w:trPr>
        <w:tc>
          <w:tcPr>
            <w:tcW w:w="2122" w:type="dxa"/>
            <w:gridSpan w:val="2"/>
          </w:tcPr>
          <w:p w14:paraId="0DEB1772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0EEF2ADD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084C077A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8E76FA" w:rsidRPr="000670E4" w14:paraId="3FEF9528" w14:textId="77777777">
        <w:tc>
          <w:tcPr>
            <w:tcW w:w="9493" w:type="dxa"/>
            <w:gridSpan w:val="13"/>
          </w:tcPr>
          <w:p w14:paraId="6C8831E8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76FA" w:rsidRPr="000670E4" w14:paraId="08BC3217" w14:textId="77777777">
        <w:tc>
          <w:tcPr>
            <w:tcW w:w="3256" w:type="dxa"/>
            <w:gridSpan w:val="3"/>
          </w:tcPr>
          <w:p w14:paraId="6539ED61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A5497DF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1A534CF6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8E76FA" w:rsidRPr="000670E4" w14:paraId="73182ED0" w14:textId="77777777">
        <w:tc>
          <w:tcPr>
            <w:tcW w:w="9493" w:type="dxa"/>
            <w:gridSpan w:val="13"/>
            <w:shd w:val="clear" w:color="auto" w:fill="D9D9D9"/>
          </w:tcPr>
          <w:p w14:paraId="36DA6317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8E76FA" w:rsidRPr="000670E4" w14:paraId="0EFAB706" w14:textId="77777777">
        <w:trPr>
          <w:trHeight w:val="540"/>
        </w:trPr>
        <w:tc>
          <w:tcPr>
            <w:tcW w:w="9493" w:type="dxa"/>
            <w:gridSpan w:val="13"/>
          </w:tcPr>
          <w:p w14:paraId="01C8CA04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E76FA" w:rsidRPr="000670E4" w14:paraId="5B145EEF" w14:textId="77777777">
        <w:trPr>
          <w:trHeight w:val="480"/>
        </w:trPr>
        <w:tc>
          <w:tcPr>
            <w:tcW w:w="9493" w:type="dxa"/>
            <w:gridSpan w:val="13"/>
          </w:tcPr>
          <w:p w14:paraId="434C242B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0670E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E76FA" w:rsidRPr="000670E4" w14:paraId="611CF9B0" w14:textId="77777777">
        <w:trPr>
          <w:trHeight w:val="1275"/>
        </w:trPr>
        <w:tc>
          <w:tcPr>
            <w:tcW w:w="9493" w:type="dxa"/>
            <w:gridSpan w:val="13"/>
          </w:tcPr>
          <w:p w14:paraId="378AE472" w14:textId="77777777" w:rsidR="008E76FA" w:rsidRPr="000670E4" w:rsidRDefault="008E56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66AB949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2753177D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39B8D474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0670E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2BB28E8" w14:textId="77777777" w:rsidR="008E76FA" w:rsidRPr="000670E4" w:rsidRDefault="008E76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6FA" w:rsidRPr="000670E4" w14:paraId="30911BF6" w14:textId="77777777">
        <w:trPr>
          <w:trHeight w:val="1442"/>
        </w:trPr>
        <w:tc>
          <w:tcPr>
            <w:tcW w:w="9493" w:type="dxa"/>
            <w:gridSpan w:val="13"/>
          </w:tcPr>
          <w:p w14:paraId="2FA3B1A1" w14:textId="77777777" w:rsidR="008E76FA" w:rsidRPr="000670E4" w:rsidRDefault="008E564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 xml:space="preserve">19. Nombre, puesto, correo </w:t>
            </w: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electrónico del responsable del archivo de trámite del área responsable:</w:t>
            </w:r>
          </w:p>
          <w:p w14:paraId="35E22C0E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40C0E243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2B501A0" w14:textId="77777777" w:rsidR="008E76FA" w:rsidRPr="000670E4" w:rsidRDefault="008E56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0670E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  <w:r w:rsidRPr="000670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0C366F" w14:textId="77777777" w:rsidR="008E76FA" w:rsidRPr="000670E4" w:rsidRDefault="008E76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E76FA" w:rsidRPr="000670E4" w14:paraId="7D391349" w14:textId="77777777" w:rsidTr="000670E4">
        <w:trPr>
          <w:trHeight w:val="827"/>
        </w:trPr>
        <w:tc>
          <w:tcPr>
            <w:tcW w:w="9493" w:type="dxa"/>
            <w:gridSpan w:val="13"/>
          </w:tcPr>
          <w:p w14:paraId="49EA8BD3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4603073A" w14:textId="77777777" w:rsidR="008E76FA" w:rsidRPr="000670E4" w:rsidRDefault="008E564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8E76FA" w:rsidRPr="000670E4" w14:paraId="1F0A4BB8" w14:textId="77777777">
        <w:tc>
          <w:tcPr>
            <w:tcW w:w="9493" w:type="dxa"/>
            <w:gridSpan w:val="13"/>
            <w:shd w:val="clear" w:color="auto" w:fill="D9D9D9"/>
          </w:tcPr>
          <w:p w14:paraId="11A5C1D9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8E76FA" w:rsidRPr="000670E4" w14:paraId="50A4AF99" w14:textId="77777777">
        <w:tc>
          <w:tcPr>
            <w:tcW w:w="4720" w:type="dxa"/>
          </w:tcPr>
          <w:p w14:paraId="090B0DF7" w14:textId="423C8FA8" w:rsidR="008E76FA" w:rsidRDefault="008E76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5FE711" w14:textId="77777777" w:rsidR="000670E4" w:rsidRPr="000670E4" w:rsidRDefault="000670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237F1F" w14:textId="77777777" w:rsidR="008E76FA" w:rsidRPr="000670E4" w:rsidRDefault="008E76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D07930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5CC617BA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36892CFD" w14:textId="02303226" w:rsidR="008E76FA" w:rsidRDefault="008E76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008D69" w14:textId="77777777" w:rsidR="000670E4" w:rsidRPr="000670E4" w:rsidRDefault="000670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8FA766" w14:textId="77777777" w:rsidR="008E76FA" w:rsidRPr="000670E4" w:rsidRDefault="008E76F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15C473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71E6C28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65282873" w14:textId="77777777" w:rsidR="008E76FA" w:rsidRPr="000670E4" w:rsidRDefault="008E56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70E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58F16908" w14:textId="77777777" w:rsidR="008E76FA" w:rsidRDefault="008E76FA">
      <w:pPr>
        <w:rPr>
          <w:rFonts w:ascii="Arial" w:eastAsia="Arial" w:hAnsi="Arial" w:cs="Arial"/>
        </w:rPr>
      </w:pPr>
    </w:p>
    <w:sectPr w:rsidR="008E76FA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6932" w14:textId="77777777" w:rsidR="008E564C" w:rsidRDefault="008E564C">
      <w:r>
        <w:separator/>
      </w:r>
    </w:p>
  </w:endnote>
  <w:endnote w:type="continuationSeparator" w:id="0">
    <w:p w14:paraId="0A3B5EF8" w14:textId="77777777" w:rsidR="008E564C" w:rsidRDefault="008E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37C3" w14:textId="77777777" w:rsidR="008E76FA" w:rsidRDefault="008E56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70E4">
      <w:rPr>
        <w:noProof/>
        <w:color w:val="000000"/>
      </w:rPr>
      <w:t>1</w:t>
    </w:r>
    <w:r>
      <w:rPr>
        <w:color w:val="000000"/>
      </w:rPr>
      <w:fldChar w:fldCharType="end"/>
    </w:r>
  </w:p>
  <w:p w14:paraId="3BD2226F" w14:textId="77777777" w:rsidR="008E76FA" w:rsidRDefault="008E76F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9F2D" w14:textId="77777777" w:rsidR="008E564C" w:rsidRDefault="008E564C">
      <w:r>
        <w:separator/>
      </w:r>
    </w:p>
  </w:footnote>
  <w:footnote w:type="continuationSeparator" w:id="0">
    <w:p w14:paraId="11034A27" w14:textId="77777777" w:rsidR="008E564C" w:rsidRDefault="008E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08EA" w14:textId="77777777" w:rsidR="008E76FA" w:rsidRDefault="008E76FA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8E76FA" w14:paraId="3FE12368" w14:textId="77777777">
      <w:trPr>
        <w:trHeight w:val="983"/>
      </w:trPr>
      <w:tc>
        <w:tcPr>
          <w:tcW w:w="4720" w:type="dxa"/>
        </w:tcPr>
        <w:p w14:paraId="2F13C1B1" w14:textId="77777777" w:rsidR="008E76FA" w:rsidRDefault="008E5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BF4382B" wp14:editId="031B84F8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3FA5E1F" w14:textId="77777777" w:rsidR="008E76FA" w:rsidRDefault="008E5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56F9954A" w14:textId="77777777" w:rsidR="008E76FA" w:rsidRDefault="008E5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3B18195C" w14:textId="77777777" w:rsidR="008E76FA" w:rsidRDefault="008E76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8E76FA" w14:paraId="3D400C11" w14:textId="77777777">
      <w:trPr>
        <w:trHeight w:val="108"/>
      </w:trPr>
      <w:tc>
        <w:tcPr>
          <w:tcW w:w="9502" w:type="dxa"/>
          <w:shd w:val="clear" w:color="auto" w:fill="BFBFBF"/>
        </w:tcPr>
        <w:p w14:paraId="2691AA53" w14:textId="75445CCC" w:rsidR="008E76FA" w:rsidRDefault="008E564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5D1BC0D1" w14:textId="77777777" w:rsidR="008E76FA" w:rsidRDefault="008E76FA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FA"/>
    <w:rsid w:val="000670E4"/>
    <w:rsid w:val="008E564C"/>
    <w:rsid w:val="008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A907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wZXhm6qINhJxe9OFXrrplw48A==">CgMxLjA4AHIhMXNxc1NFelh6T01vVllaLVBzZlJId3dERVdfMXRQRGpC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